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comprehension game and detection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interactive games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button for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someone to work on the button for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kept working on the new game.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implementing updates.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activity progress bar..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Collaborating with a teammate to work on use case.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